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55.0" w:type="dxa"/>
        <w:jc w:val="left"/>
        <w:tblInd w:w="28.00000000000000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67"/>
        <w:gridCol w:w="4103"/>
        <w:gridCol w:w="3585"/>
        <w:tblGridChange w:id="0">
          <w:tblGrid>
            <w:gridCol w:w="1667"/>
            <w:gridCol w:w="4103"/>
            <w:gridCol w:w="3585"/>
          </w:tblGrid>
        </w:tblGridChange>
      </w:tblGrid>
      <w:tr>
        <w:trPr>
          <w:trHeight w:val="78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50"/>
                <w:u w:val="none"/>
                <w:vertAlign w:val="baseline"/>
                <w:rtl w:val="0"/>
              </w:rPr>
              <w:t xml:space="preserve">                          Act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Act, Scene, Line #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Quote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Meaning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1, 2, 19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Brutus-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 soothsayer bids you beware the ides of March.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rtl w:val="0"/>
              </w:rPr>
              <w:t xml:space="preserve">This quote </w:t>
            </w:r>
            <w:r w:rsidDel="00000000" w:rsidR="00000000" w:rsidRPr="00000000">
              <w:rPr>
                <w:sz w:val="22"/>
                <w:rtl w:val="0"/>
              </w:rPr>
              <w:t xml:space="preserve">means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rtl w:val="0"/>
              </w:rPr>
              <w:t xml:space="preserve"> beware the 15th of March. Shakespeare is known for murder and death in his plays. This quote is foreshadowing something terrible that might happen. I wonder if Ceasar is planning on how to prevent anything that is coming his way. If I were him, then I would plan not to go outside</w:t>
            </w:r>
            <w:r w:rsidDel="00000000" w:rsidR="00000000" w:rsidRPr="00000000">
              <w:rPr>
                <w:sz w:val="22"/>
                <w:rtl w:val="0"/>
              </w:rPr>
              <w:t xml:space="preserve"> that day if 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rtl w:val="0"/>
              </w:rPr>
              <w:t xml:space="preserve">had a warning ahead of time.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1, 2,196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Caesar-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He thinks too much. Such men are dangerous.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Caesar here clearly shows how badly he wants</w:t>
            </w:r>
            <w:r w:rsidDel="00000000" w:rsidR="00000000" w:rsidRPr="00000000">
              <w:rPr>
                <w:sz w:val="2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power and authority from the people. He wants no-one to come in his way of reaching his goal. Thats why he is afraid of Cassius , he sees a hint of evil on Cassius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 face so he will try to keep an eye on him. Caesar seems like a really </w:t>
            </w:r>
            <w:r w:rsidDel="00000000" w:rsidR="00000000" w:rsidRPr="00000000">
              <w:rPr>
                <w:sz w:val="22"/>
                <w:rtl w:val="0"/>
              </w:rPr>
              <w:t xml:space="preserve">big coward for being afraid of Cassius.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1, 2, 88-91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rtl w:val="0"/>
              </w:rPr>
              <w:t xml:space="preserve">Brutus - </w:t>
            </w:r>
            <w:r w:rsidDel="00000000" w:rsidR="00000000" w:rsidRPr="00000000">
              <w:rPr>
                <w:sz w:val="22"/>
                <w:rtl w:val="0"/>
              </w:rPr>
              <w:t xml:space="preserve">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rtl w:val="0"/>
              </w:rPr>
              <w:t xml:space="preserve">Set honor in one eye and death i' th' other,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rtl w:val="0"/>
              </w:rPr>
              <w:t xml:space="preserve">And I will look on both indifferently,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rtl w:val="0"/>
              </w:rPr>
              <w:t xml:space="preserve">For let the gods so speed me as I love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The name of honor more than I fear death.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Brutus clearly admits that his honour is more important to him than anything. He also says that I am willing to do anything for the good of all the people in Rome. I wonder how far Brutus can actually go for the sake of his honour.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1, 2, 141-142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rtl w:val="0"/>
              </w:rPr>
              <w:t xml:space="preserve">Cassius- </w:t>
            </w:r>
            <w:r w:rsidDel="00000000" w:rsidR="00000000" w:rsidRPr="00000000">
              <w:rPr>
                <w:sz w:val="22"/>
                <w:rtl w:val="0"/>
              </w:rPr>
              <w:t xml:space="preserve">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rtl w:val="0"/>
              </w:rPr>
              <w:t xml:space="preserve">The fault, dear Brutus, is not in our stars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But in ourselves, that we are underlings.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Cassius is trying to make Brutus understand that there is no difference between them and Caesar. Cassius is implying that it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 not our destiny to be this way, we chose this way. I think that Brutus is not that smart actually to understand that Cassius is only jealous of Caesar, thats why he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s trying to make him </w:t>
            </w:r>
            <w:r w:rsidDel="00000000" w:rsidR="00000000" w:rsidRPr="00000000">
              <w:rPr>
                <w:sz w:val="22"/>
                <w:rtl w:val="0"/>
              </w:rPr>
              <w:t xml:space="preserve">react.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1, 2, 89-90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Cassius- </w:t>
            </w:r>
            <w:r w:rsidDel="00000000" w:rsidR="00000000" w:rsidRPr="00000000">
              <w:rPr>
                <w:rtl w:val="0"/>
              </w:rPr>
              <w:t xml:space="preserve">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know where I will wear this dagger then.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Cassius from bondage will deliver Cassius.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Cassius is clearly implying that he will have Caesar killed, at any cost. I believe that if Cassius was such a strong and brave person,like he makes himself sound, he would actually do all this alone</w:t>
            </w:r>
            <w:r w:rsidDel="00000000" w:rsidR="00000000" w:rsidRPr="00000000">
              <w:rPr>
                <w:sz w:val="22"/>
                <w:rtl w:val="0"/>
              </w:rPr>
              <w:t xml:space="preserve">. I infer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that Cassius is trying to get a bunch of conspirators so he would not be the only one taking the hate from the Roman people. I believe that Cassius is not a true Roman, like he claims.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.0" w:w="12240.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Helvetica Neue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/Relationships>
</file>